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E8" w:rsidRPr="00F933E8" w:rsidRDefault="00F933E8" w:rsidP="00F933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F933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Œufs à la neige à l'orange</w:t>
      </w:r>
    </w:p>
    <w:p w:rsidR="00F933E8" w:rsidRPr="00F933E8" w:rsidRDefault="00F933E8" w:rsidP="00F933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048000" cy="3048000"/>
            <wp:effectExtent l="19050" t="0" r="0" b="0"/>
            <wp:docPr id="1" name="Image 1" descr="Œufs à la neige à l'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Œufs à la neige à l'oran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3E8" w:rsidRPr="00F933E8" w:rsidRDefault="00F933E8" w:rsidP="00F933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33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 min de préparation </w:t>
      </w:r>
    </w:p>
    <w:p w:rsidR="00F933E8" w:rsidRPr="00F933E8" w:rsidRDefault="00F933E8" w:rsidP="00F933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33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 min de cuisson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</w:tblGrid>
      <w:tr w:rsidR="00F933E8" w:rsidRPr="00F933E8" w:rsidTr="00F933E8">
        <w:trPr>
          <w:tblCellSpacing w:w="0" w:type="dxa"/>
        </w:trPr>
        <w:tc>
          <w:tcPr>
            <w:tcW w:w="0" w:type="auto"/>
            <w:noWrap/>
            <w:vAlign w:val="bottom"/>
            <w:hideMark/>
          </w:tcPr>
          <w:p w:rsidR="00F933E8" w:rsidRPr="00F933E8" w:rsidRDefault="00F933E8" w:rsidP="00F9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F933E8" w:rsidRPr="00F933E8" w:rsidRDefault="00F933E8" w:rsidP="00F9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F933E8" w:rsidRPr="00F933E8" w:rsidRDefault="00F933E8" w:rsidP="00F9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F933E8" w:rsidRPr="00F933E8" w:rsidRDefault="00F933E8" w:rsidP="00F933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33E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 pour 4 personnes</w:t>
      </w:r>
    </w:p>
    <w:p w:rsidR="00F933E8" w:rsidRPr="00F933E8" w:rsidRDefault="00F933E8" w:rsidP="00F933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33E8">
        <w:rPr>
          <w:rFonts w:ascii="Times New Roman" w:eastAsia="Times New Roman" w:hAnsi="Times New Roman" w:cs="Times New Roman"/>
          <w:sz w:val="24"/>
          <w:szCs w:val="24"/>
          <w:lang w:eastAsia="fr-FR"/>
        </w:rPr>
        <w:t>• 40 cl de jus d'orange</w:t>
      </w:r>
      <w:r w:rsidRPr="00F933E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 orange non traitée</w:t>
      </w:r>
      <w:r w:rsidRPr="00F933E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2 blancs d’œufs</w:t>
      </w:r>
      <w:r w:rsidRPr="00F933E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120 g de sucre</w:t>
      </w:r>
      <w:r w:rsidRPr="00F933E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30 g de Maïzena</w:t>
      </w:r>
      <w:r w:rsidRPr="00F933E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sel</w:t>
      </w:r>
    </w:p>
    <w:p w:rsidR="00F933E8" w:rsidRPr="00F933E8" w:rsidRDefault="00F933E8" w:rsidP="00F933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933E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Etapes de préparation</w:t>
      </w:r>
    </w:p>
    <w:p w:rsidR="00A77E7F" w:rsidRDefault="00F933E8" w:rsidP="00A77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33E8">
        <w:rPr>
          <w:rFonts w:ascii="Times New Roman" w:eastAsia="Times New Roman" w:hAnsi="Times New Roman" w:cs="Times New Roman"/>
          <w:sz w:val="24"/>
          <w:szCs w:val="24"/>
          <w:lang w:eastAsia="fr-FR"/>
        </w:rPr>
        <w:t>1 Préparez la crème à l'orange. Mélangez 80 g de sucre et la Maïzena dans une casserole, délayez avec le jus d'orange froid. Portez à ébullition et laissez bouillir 1 min en mélangeant. Laissez refroidir.</w:t>
      </w:r>
      <w:r w:rsidRPr="00F933E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A77E7F" w:rsidRDefault="00F933E8" w:rsidP="00A77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33E8">
        <w:rPr>
          <w:rFonts w:ascii="Times New Roman" w:eastAsia="Times New Roman" w:hAnsi="Times New Roman" w:cs="Times New Roman"/>
          <w:sz w:val="24"/>
          <w:szCs w:val="24"/>
          <w:lang w:eastAsia="fr-FR"/>
        </w:rPr>
        <w:t>2 Fouettez les blancs d’œufs en neige avec 1 pincée de sel. Ajoutez le sucre restant et continuez à les battre 1 min.</w:t>
      </w:r>
      <w:r w:rsidRPr="00F933E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A77E7F" w:rsidRDefault="00F933E8" w:rsidP="00A77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33E8">
        <w:rPr>
          <w:rFonts w:ascii="Times New Roman" w:eastAsia="Times New Roman" w:hAnsi="Times New Roman" w:cs="Times New Roman"/>
          <w:sz w:val="24"/>
          <w:szCs w:val="24"/>
          <w:lang w:eastAsia="fr-FR"/>
        </w:rPr>
        <w:t>3 Formez 4 grosses quenelles avec 2 cuillères. Déposez-les à la surface de l’eau frémissante dans une casserole, laissez pocher 3 min, en les retournant à mi-cuisson.</w:t>
      </w:r>
      <w:r w:rsidRPr="00F933E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A77E7F" w:rsidRDefault="00F933E8" w:rsidP="00A77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33E8">
        <w:rPr>
          <w:rFonts w:ascii="Times New Roman" w:eastAsia="Times New Roman" w:hAnsi="Times New Roman" w:cs="Times New Roman"/>
          <w:sz w:val="24"/>
          <w:szCs w:val="24"/>
          <w:lang w:eastAsia="fr-FR"/>
        </w:rPr>
        <w:t>4 Rincez l’orange et détaillez le zeste en filaments. Plongez-les 1 min dans de l’eau bouillante. Egouttez-les.</w:t>
      </w:r>
      <w:r w:rsidRPr="00F933E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1A35EC" w:rsidRDefault="00F933E8" w:rsidP="00A77E7F">
      <w:pPr>
        <w:spacing w:before="100" w:beforeAutospacing="1" w:after="100" w:afterAutospacing="1" w:line="240" w:lineRule="auto"/>
      </w:pPr>
      <w:r w:rsidRPr="00F933E8">
        <w:rPr>
          <w:rFonts w:ascii="Times New Roman" w:eastAsia="Times New Roman" w:hAnsi="Times New Roman" w:cs="Times New Roman"/>
          <w:sz w:val="24"/>
          <w:szCs w:val="24"/>
          <w:lang w:eastAsia="fr-FR"/>
        </w:rPr>
        <w:t>5 Déposez les blancs en neige sur la crème à l’orange, parsemez de zestes d’orange et réservez au frais jusqu’au moment de servir.</w:t>
      </w:r>
    </w:p>
    <w:sectPr w:rsidR="001A35EC" w:rsidSect="00A77E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97297"/>
    <w:multiLevelType w:val="multilevel"/>
    <w:tmpl w:val="6C5E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33E8"/>
    <w:rsid w:val="000A3098"/>
    <w:rsid w:val="001A35EC"/>
    <w:rsid w:val="00A77E7F"/>
    <w:rsid w:val="00F9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EC"/>
  </w:style>
  <w:style w:type="paragraph" w:styleId="Titre1">
    <w:name w:val="heading 1"/>
    <w:basedOn w:val="Normal"/>
    <w:link w:val="Titre1Car"/>
    <w:uiPriority w:val="9"/>
    <w:qFormat/>
    <w:rsid w:val="00F933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933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33E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933E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egory">
    <w:name w:val="category"/>
    <w:basedOn w:val="Policepardfaut"/>
    <w:rsid w:val="00F933E8"/>
  </w:style>
  <w:style w:type="character" w:customStyle="1" w:styleId="difficulty">
    <w:name w:val="difficulty"/>
    <w:basedOn w:val="Policepardfaut"/>
    <w:rsid w:val="00F933E8"/>
  </w:style>
  <w:style w:type="character" w:customStyle="1" w:styleId="author">
    <w:name w:val="author"/>
    <w:basedOn w:val="Policepardfaut"/>
    <w:rsid w:val="00F933E8"/>
  </w:style>
  <w:style w:type="character" w:styleId="Lienhypertexte">
    <w:name w:val="Hyperlink"/>
    <w:basedOn w:val="Policepardfaut"/>
    <w:uiPriority w:val="99"/>
    <w:semiHidden/>
    <w:unhideWhenUsed/>
    <w:rsid w:val="00F933E8"/>
    <w:rPr>
      <w:color w:val="0000FF"/>
      <w:u w:val="single"/>
    </w:rPr>
  </w:style>
  <w:style w:type="character" w:customStyle="1" w:styleId="count">
    <w:name w:val="count"/>
    <w:basedOn w:val="Policepardfaut"/>
    <w:rsid w:val="00F933E8"/>
  </w:style>
  <w:style w:type="character" w:customStyle="1" w:styleId="preparationtime">
    <w:name w:val="preparationtime"/>
    <w:basedOn w:val="Policepardfaut"/>
    <w:rsid w:val="00F933E8"/>
  </w:style>
  <w:style w:type="character" w:customStyle="1" w:styleId="cooktime">
    <w:name w:val="cooktime"/>
    <w:basedOn w:val="Policepardfaut"/>
    <w:rsid w:val="00F933E8"/>
  </w:style>
  <w:style w:type="character" w:customStyle="1" w:styleId="calories">
    <w:name w:val="calories"/>
    <w:basedOn w:val="Policepardfaut"/>
    <w:rsid w:val="00F933E8"/>
  </w:style>
  <w:style w:type="character" w:customStyle="1" w:styleId="price">
    <w:name w:val="price"/>
    <w:basedOn w:val="Policepardfaut"/>
    <w:rsid w:val="00F933E8"/>
  </w:style>
  <w:style w:type="character" w:customStyle="1" w:styleId="button-reaction-taste">
    <w:name w:val="button-reaction-taste"/>
    <w:basedOn w:val="Policepardfaut"/>
    <w:rsid w:val="00F933E8"/>
  </w:style>
  <w:style w:type="character" w:customStyle="1" w:styleId="button-reaction-whish">
    <w:name w:val="button-reaction-whish"/>
    <w:basedOn w:val="Policepardfaut"/>
    <w:rsid w:val="00F933E8"/>
  </w:style>
  <w:style w:type="character" w:customStyle="1" w:styleId="button-reaction-like">
    <w:name w:val="button-reaction-like"/>
    <w:basedOn w:val="Policepardfaut"/>
    <w:rsid w:val="00F933E8"/>
  </w:style>
  <w:style w:type="paragraph" w:styleId="NormalWeb">
    <w:name w:val="Normal (Web)"/>
    <w:basedOn w:val="Normal"/>
    <w:uiPriority w:val="99"/>
    <w:semiHidden/>
    <w:unhideWhenUsed/>
    <w:rsid w:val="00F93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3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8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8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1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04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67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1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45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623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9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9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26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7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5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4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4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26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0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94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4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820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2014-04-25T16:37:00Z</dcterms:created>
  <dcterms:modified xsi:type="dcterms:W3CDTF">2014-04-30T11:02:00Z</dcterms:modified>
</cp:coreProperties>
</file>